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5CAF" w14:textId="77777777" w:rsidR="007251FE" w:rsidRDefault="007251FE">
      <w:r>
        <w:rPr>
          <w:noProof/>
        </w:rPr>
        <w:drawing>
          <wp:anchor distT="0" distB="0" distL="114300" distR="114300" simplePos="0" relativeHeight="251658240" behindDoc="1" locked="0" layoutInCell="1" allowOverlap="1" wp14:anchorId="4759AA37" wp14:editId="55E3ED99">
            <wp:simplePos x="0" y="0"/>
            <wp:positionH relativeFrom="margin">
              <wp:posOffset>-76200</wp:posOffset>
            </wp:positionH>
            <wp:positionV relativeFrom="paragraph">
              <wp:posOffset>-274320</wp:posOffset>
            </wp:positionV>
            <wp:extent cx="3470910" cy="952500"/>
            <wp:effectExtent l="0" t="0" r="0" b="0"/>
            <wp:wrapNone/>
            <wp:docPr id="2" name="Picture 5" descr="C:\Users\sstratton\Documents\Projects - Ouaga CU\Logos\PF-logo-French-smal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:\Users\sstratton\Documents\Projects - Ouaga CU\Logos\PF-logo-French-small.jp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EA3FB" w14:textId="77777777" w:rsidR="007251FE" w:rsidRPr="00003EF5" w:rsidRDefault="007251FE" w:rsidP="007251FE">
      <w:pPr>
        <w:tabs>
          <w:tab w:val="left" w:pos="540"/>
        </w:tabs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  <w:lang w:val="fr-FR"/>
        </w:rPr>
      </w:pPr>
      <w:r w:rsidRPr="00003EF5">
        <w:rPr>
          <w:rFonts w:ascii="Segoe UI" w:hAnsi="Segoe UI" w:cs="Segoe UI"/>
          <w:b/>
          <w:bCs/>
          <w:sz w:val="28"/>
          <w:szCs w:val="28"/>
          <w:lang w:val="fr-FR"/>
        </w:rPr>
        <w:t>ANNEXE #2</w:t>
      </w:r>
    </w:p>
    <w:p w14:paraId="09559826" w14:textId="77777777" w:rsidR="007251FE" w:rsidRPr="00003EF5" w:rsidRDefault="007251FE" w:rsidP="007251FE">
      <w:pPr>
        <w:tabs>
          <w:tab w:val="left" w:pos="540"/>
        </w:tabs>
        <w:spacing w:line="276" w:lineRule="auto"/>
        <w:jc w:val="center"/>
        <w:rPr>
          <w:rFonts w:ascii="Segoe UI" w:hAnsi="Segoe UI" w:cs="Segoe UI"/>
          <w:b/>
          <w:bCs/>
          <w:color w:val="CC9900"/>
          <w:szCs w:val="20"/>
          <w:lang w:val="fr-FR"/>
        </w:rPr>
      </w:pPr>
      <w:r w:rsidRPr="00003EF5">
        <w:rPr>
          <w:rFonts w:ascii="Segoe UI" w:hAnsi="Segoe UI" w:cs="Segoe UI"/>
          <w:b/>
          <w:color w:val="CC9900"/>
          <w:sz w:val="24"/>
        </w:rPr>
        <w:t>CHRONOGRAMME D'ACTIVITES FACE</w:t>
      </w:r>
    </w:p>
    <w:p w14:paraId="33BA939E" w14:textId="77777777" w:rsidR="007251FE" w:rsidRPr="007251FE" w:rsidRDefault="007251FE">
      <w:pPr>
        <w:rPr>
          <w:rFonts w:ascii="Segoe UI" w:hAnsi="Segoe UI" w:cs="Segoe UI"/>
          <w:b/>
          <w:sz w:val="18"/>
        </w:rPr>
      </w:pPr>
      <w:r w:rsidRPr="007251FE">
        <w:rPr>
          <w:rFonts w:ascii="Segoe UI" w:hAnsi="Segoe UI" w:cs="Segoe UI"/>
          <w:b/>
          <w:sz w:val="18"/>
        </w:rPr>
        <w:t>Nom de l'organisation :</w:t>
      </w:r>
    </w:p>
    <w:p w14:paraId="17BDD584" w14:textId="77777777" w:rsidR="007251FE" w:rsidRPr="007251FE" w:rsidRDefault="007251FE">
      <w:pPr>
        <w:rPr>
          <w:rFonts w:ascii="Segoe UI" w:hAnsi="Segoe UI" w:cs="Segoe UI"/>
          <w:b/>
          <w:sz w:val="18"/>
        </w:rPr>
      </w:pPr>
      <w:r w:rsidRPr="007251FE">
        <w:rPr>
          <w:rFonts w:ascii="Segoe UI" w:hAnsi="Segoe UI" w:cs="Segoe UI"/>
          <w:b/>
          <w:sz w:val="18"/>
        </w:rPr>
        <w:t>Pays :</w:t>
      </w:r>
    </w:p>
    <w:tbl>
      <w:tblPr>
        <w:tblpPr w:leftFromText="141" w:rightFromText="141" w:vertAnchor="page" w:horzAnchor="margin" w:tblpY="3271"/>
        <w:tblW w:w="13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2668"/>
        <w:gridCol w:w="419"/>
        <w:gridCol w:w="419"/>
        <w:gridCol w:w="419"/>
        <w:gridCol w:w="421"/>
        <w:gridCol w:w="419"/>
        <w:gridCol w:w="419"/>
        <w:gridCol w:w="419"/>
        <w:gridCol w:w="421"/>
        <w:gridCol w:w="419"/>
        <w:gridCol w:w="419"/>
        <w:gridCol w:w="419"/>
        <w:gridCol w:w="421"/>
        <w:gridCol w:w="419"/>
        <w:gridCol w:w="419"/>
        <w:gridCol w:w="419"/>
        <w:gridCol w:w="421"/>
        <w:gridCol w:w="1724"/>
        <w:gridCol w:w="1975"/>
      </w:tblGrid>
      <w:tr w:rsidR="007251FE" w:rsidRPr="007251FE" w14:paraId="4835197D" w14:textId="77777777" w:rsidTr="007251FE">
        <w:trPr>
          <w:trHeight w:val="331"/>
        </w:trPr>
        <w:tc>
          <w:tcPr>
            <w:tcW w:w="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D682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4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4"/>
                <w:lang w:eastAsia="fr-CA"/>
              </w:rPr>
              <w:t>N°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9623D9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4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4"/>
                <w:lang w:eastAsia="fr-CA"/>
              </w:rPr>
              <w:t>Activités</w:t>
            </w: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A27E1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lang w:eastAsia="fr-CA"/>
              </w:rPr>
              <w:t>Mois 1</w:t>
            </w: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B9E2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lang w:eastAsia="fr-CA"/>
              </w:rPr>
              <w:t>Mois 2</w:t>
            </w: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FD017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lang w:eastAsia="fr-CA"/>
              </w:rPr>
              <w:t>Mois 3</w:t>
            </w: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D03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lang w:eastAsia="fr-CA"/>
              </w:rPr>
              <w:t>Mois 4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D50D5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4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4"/>
                <w:lang w:eastAsia="fr-CA"/>
              </w:rPr>
              <w:t>Responsable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2AEB4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4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4"/>
                <w:lang w:eastAsia="fr-CA"/>
              </w:rPr>
              <w:t>Observations</w:t>
            </w:r>
          </w:p>
        </w:tc>
      </w:tr>
      <w:tr w:rsidR="007251FE" w:rsidRPr="007251FE" w14:paraId="0A9335A3" w14:textId="77777777" w:rsidTr="007251FE">
        <w:trPr>
          <w:trHeight w:val="346"/>
        </w:trPr>
        <w:tc>
          <w:tcPr>
            <w:tcW w:w="3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1FB20B" w14:textId="77777777" w:rsidR="007251FE" w:rsidRPr="007251FE" w:rsidRDefault="007251FE" w:rsidP="007251F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4"/>
                <w:lang w:eastAsia="fr-CA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FE1D79" w14:textId="77777777" w:rsidR="007251FE" w:rsidRPr="007251FE" w:rsidRDefault="007251FE" w:rsidP="007251F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4"/>
                <w:lang w:eastAsia="fr-CA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7DC0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  <w:t>S1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23F0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  <w:t>S2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8B53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  <w:t>S3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EC086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  <w:t>S4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B88F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  <w:t>S1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24BC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  <w:t>S2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1185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  <w:t>S3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BF143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  <w:t>S4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57EE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  <w:t>S1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0EF8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  <w:t>S2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FAD7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  <w:t>S3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ECD2B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  <w:t>S4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B3E6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  <w:t>S1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7120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  <w:t>S2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81B0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  <w:t>S3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30518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</w:pPr>
            <w:r w:rsidRPr="007251FE">
              <w:rPr>
                <w:rFonts w:ascii="Bookman Old Style" w:eastAsia="Times New Roman" w:hAnsi="Bookman Old Style" w:cs="Calibri"/>
                <w:i/>
                <w:iCs/>
                <w:color w:val="000000"/>
                <w:sz w:val="18"/>
                <w:szCs w:val="16"/>
                <w:lang w:eastAsia="fr-CA"/>
              </w:rPr>
              <w:t>S4</w:t>
            </w: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7407C" w14:textId="77777777" w:rsidR="007251FE" w:rsidRPr="007251FE" w:rsidRDefault="007251FE" w:rsidP="007251F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4"/>
                <w:lang w:eastAsia="fr-CA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1BBED" w14:textId="77777777" w:rsidR="007251FE" w:rsidRPr="007251FE" w:rsidRDefault="007251FE" w:rsidP="007251FE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24"/>
                <w:lang w:eastAsia="fr-CA"/>
              </w:rPr>
            </w:pPr>
          </w:p>
        </w:tc>
      </w:tr>
      <w:tr w:rsidR="007251FE" w:rsidRPr="007251FE" w14:paraId="01B78590" w14:textId="77777777" w:rsidTr="007251FE">
        <w:trPr>
          <w:trHeight w:val="633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D6D14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8152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CD3A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0AE2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3E4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593F2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7672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AA7D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444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6C4A3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A7CA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AC8D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7198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D9BED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A66A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301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88E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EBA97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274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  <w:bookmarkStart w:id="0" w:name="_GoBack"/>
            <w:bookmarkEnd w:id="0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4C94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</w:tr>
      <w:tr w:rsidR="007251FE" w:rsidRPr="007251FE" w14:paraId="7F0E19A0" w14:textId="77777777" w:rsidTr="007251FE">
        <w:trPr>
          <w:trHeight w:val="633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B96D6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6926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FB65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A71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D858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672E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AD9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FB2A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244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72744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2343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86B8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48B0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96DE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8C17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1F4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C73A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8CD38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5AC51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8A80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</w:tr>
      <w:tr w:rsidR="007251FE" w:rsidRPr="007251FE" w14:paraId="710C5168" w14:textId="77777777" w:rsidTr="007251FE">
        <w:trPr>
          <w:trHeight w:val="633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A1A1E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C8A4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09F3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AF54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13B1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F2F8A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A7E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B094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0F6F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3DDDA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EDCD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CA2E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3873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889A3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27C8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D6F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4549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DBCC9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5ED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F0DE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</w:tr>
      <w:tr w:rsidR="007251FE" w:rsidRPr="007251FE" w14:paraId="49E34076" w14:textId="77777777" w:rsidTr="007251FE">
        <w:trPr>
          <w:trHeight w:val="633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BFE0B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97D3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83D2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F292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985E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31302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0AC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EA23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F2C5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32FED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986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54D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256F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ADEED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0E81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2D9F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26E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BFBE1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B4A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B400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</w:tr>
      <w:tr w:rsidR="007251FE" w:rsidRPr="007251FE" w14:paraId="618B64E4" w14:textId="77777777" w:rsidTr="007251FE">
        <w:trPr>
          <w:trHeight w:val="633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CE41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4FD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5FE5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BE25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3EC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C07A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3D5A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7B8F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234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7E850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067A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3FC1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82E3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12C03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382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C11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DE3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66AD5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D285A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1B64D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</w:tr>
      <w:tr w:rsidR="007251FE" w:rsidRPr="007251FE" w14:paraId="63A5E030" w14:textId="77777777" w:rsidTr="007251FE">
        <w:trPr>
          <w:trHeight w:val="633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A5A8A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  <w:t>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4690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C167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6403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878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427F9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706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A78A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3DD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1960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618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FDD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177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EE6F5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28F5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24AE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13B5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7E132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F7D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6B58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</w:tr>
      <w:tr w:rsidR="007251FE" w:rsidRPr="007251FE" w14:paraId="7C3C94F2" w14:textId="77777777" w:rsidTr="007251FE">
        <w:trPr>
          <w:trHeight w:val="633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68DBE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98FA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787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A901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4630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04E9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641E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9FE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1673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6FAF8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B09E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83E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FAFA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B1C5D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09EE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C9E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F9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3C29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9378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304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</w:tr>
      <w:tr w:rsidR="007251FE" w:rsidRPr="007251FE" w14:paraId="51A15645" w14:textId="77777777" w:rsidTr="007251FE">
        <w:trPr>
          <w:trHeight w:val="633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AF0BD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260FE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E469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7EF7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9603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8A11F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E64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C8C0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511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24D1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58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634D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59D7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C50E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099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6F0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32B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861EE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E44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DC41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</w:tr>
      <w:tr w:rsidR="007251FE" w:rsidRPr="007251FE" w14:paraId="444C9D81" w14:textId="77777777" w:rsidTr="007251FE">
        <w:trPr>
          <w:trHeight w:val="633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778CC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  <w:t>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FAE2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829A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00E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3ED0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A8170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14A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849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C1A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6AAB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E4CF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80C4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8F1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6F517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52BE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F44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AF0B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BFC94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B3D2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7B73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</w:tr>
      <w:tr w:rsidR="007251FE" w:rsidRPr="007251FE" w14:paraId="34F67FB8" w14:textId="77777777" w:rsidTr="007251FE">
        <w:trPr>
          <w:trHeight w:val="633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33694" w14:textId="77777777" w:rsidR="007251FE" w:rsidRPr="007251FE" w:rsidRDefault="007251FE" w:rsidP="00725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fr-CA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A801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F8D7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3F12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961E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8CB0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7682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2952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35AA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E6C6F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C893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78C3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7DA5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F149C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6D4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1701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5E1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CFD99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lang w:eastAsia="fr-CA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ADA6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95B2" w14:textId="77777777" w:rsidR="007251FE" w:rsidRPr="007251FE" w:rsidRDefault="007251FE" w:rsidP="007251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</w:pPr>
            <w:r w:rsidRPr="007251FE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CA"/>
              </w:rPr>
              <w:t> </w:t>
            </w:r>
          </w:p>
        </w:tc>
      </w:tr>
    </w:tbl>
    <w:p w14:paraId="6F8E7634" w14:textId="77777777" w:rsidR="007251FE" w:rsidRPr="007251FE" w:rsidRDefault="007251FE" w:rsidP="00003EF5">
      <w:pPr>
        <w:spacing w:after="240"/>
        <w:rPr>
          <w:rFonts w:ascii="Segoe UI" w:hAnsi="Segoe UI" w:cs="Segoe UI"/>
          <w:b/>
          <w:sz w:val="18"/>
        </w:rPr>
      </w:pPr>
      <w:r w:rsidRPr="007251FE">
        <w:rPr>
          <w:rFonts w:ascii="Segoe UI" w:hAnsi="Segoe UI" w:cs="Segoe UI"/>
          <w:b/>
          <w:sz w:val="18"/>
        </w:rPr>
        <w:t>Objectif :</w:t>
      </w:r>
    </w:p>
    <w:sectPr w:rsidR="007251FE" w:rsidRPr="007251FE" w:rsidSect="007251FE">
      <w:footerReference w:type="default" r:id="rId7"/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CD142" w14:textId="77777777" w:rsidR="00BC5383" w:rsidRDefault="00BC5383" w:rsidP="007251FE">
      <w:pPr>
        <w:spacing w:after="0" w:line="240" w:lineRule="auto"/>
      </w:pPr>
      <w:r>
        <w:separator/>
      </w:r>
    </w:p>
  </w:endnote>
  <w:endnote w:type="continuationSeparator" w:id="0">
    <w:p w14:paraId="4EDD823D" w14:textId="77777777" w:rsidR="00BC5383" w:rsidRDefault="00BC5383" w:rsidP="0072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3DB9" w14:textId="77777777" w:rsidR="007251FE" w:rsidRPr="007251FE" w:rsidRDefault="007251FE" w:rsidP="007251FE">
    <w:pPr>
      <w:pStyle w:val="Sansinterligne"/>
      <w:jc w:val="center"/>
      <w:rPr>
        <w:rFonts w:ascii="Arial" w:hAnsi="Arial" w:cs="Arial"/>
        <w:color w:val="0070C0"/>
        <w:sz w:val="12"/>
      </w:rPr>
    </w:pPr>
    <w:r w:rsidRPr="007251FE">
      <w:rPr>
        <w:rFonts w:ascii="Arial" w:hAnsi="Arial" w:cs="Arial"/>
        <w:color w:val="0070C0"/>
        <w:sz w:val="12"/>
      </w:rPr>
      <w:fldChar w:fldCharType="begin"/>
    </w:r>
    <w:r w:rsidRPr="007251FE">
      <w:rPr>
        <w:rFonts w:ascii="Arial" w:hAnsi="Arial" w:cs="Arial"/>
        <w:color w:val="0070C0"/>
        <w:sz w:val="12"/>
      </w:rPr>
      <w:instrText xml:space="preserve"> HYPERLINK "http://www.intrahealth.org" </w:instrText>
    </w:r>
    <w:r w:rsidRPr="007251FE">
      <w:rPr>
        <w:rFonts w:ascii="Arial" w:hAnsi="Arial" w:cs="Arial"/>
        <w:color w:val="0070C0"/>
        <w:sz w:val="12"/>
      </w:rPr>
      <w:fldChar w:fldCharType="separate"/>
    </w:r>
    <w:proofErr w:type="spellStart"/>
    <w:r w:rsidRPr="007251FE">
      <w:rPr>
        <w:rFonts w:ascii="Arial" w:hAnsi="Arial" w:cs="Arial"/>
        <w:color w:val="0070C0"/>
        <w:sz w:val="12"/>
      </w:rPr>
      <w:t>IntraHealth</w:t>
    </w:r>
    <w:proofErr w:type="spellEnd"/>
    <w:r w:rsidRPr="007251FE">
      <w:rPr>
        <w:rFonts w:ascii="Arial" w:hAnsi="Arial" w:cs="Arial"/>
        <w:color w:val="0070C0"/>
        <w:sz w:val="12"/>
      </w:rPr>
      <w:t xml:space="preserve"> International</w:t>
    </w:r>
    <w:r w:rsidRPr="007251FE">
      <w:rPr>
        <w:rFonts w:ascii="Arial" w:hAnsi="Arial" w:cs="Arial"/>
        <w:color w:val="0070C0"/>
        <w:sz w:val="12"/>
      </w:rPr>
      <w:fldChar w:fldCharType="end"/>
    </w:r>
    <w:r w:rsidRPr="007251FE">
      <w:rPr>
        <w:rFonts w:ascii="Arial" w:hAnsi="Arial" w:cs="Arial"/>
        <w:color w:val="0070C0"/>
        <w:sz w:val="12"/>
      </w:rPr>
      <w:t xml:space="preserve"> | Cité Keur </w:t>
    </w:r>
    <w:proofErr w:type="spellStart"/>
    <w:r w:rsidRPr="007251FE">
      <w:rPr>
        <w:rFonts w:ascii="Arial" w:hAnsi="Arial" w:cs="Arial"/>
        <w:color w:val="0070C0"/>
        <w:sz w:val="12"/>
      </w:rPr>
      <w:t>Gorgui</w:t>
    </w:r>
    <w:proofErr w:type="spellEnd"/>
    <w:r w:rsidRPr="007251FE">
      <w:rPr>
        <w:rFonts w:ascii="Arial" w:hAnsi="Arial" w:cs="Arial"/>
        <w:color w:val="0070C0"/>
        <w:sz w:val="12"/>
      </w:rPr>
      <w:t>, Immeuble El Hadji Bara Fall.</w:t>
    </w:r>
  </w:p>
  <w:p w14:paraId="3E7DC1BE" w14:textId="77777777" w:rsidR="007251FE" w:rsidRPr="007251FE" w:rsidRDefault="007251FE" w:rsidP="007251FE">
    <w:pPr>
      <w:pStyle w:val="Sansinterligne"/>
      <w:jc w:val="center"/>
      <w:rPr>
        <w:rFonts w:ascii="Arial" w:hAnsi="Arial" w:cs="Arial"/>
        <w:color w:val="0070C0"/>
        <w:sz w:val="12"/>
      </w:rPr>
    </w:pPr>
    <w:r w:rsidRPr="007251FE">
      <w:rPr>
        <w:rFonts w:ascii="Arial" w:hAnsi="Arial" w:cs="Arial"/>
        <w:color w:val="0070C0"/>
        <w:sz w:val="12"/>
      </w:rPr>
      <w:t xml:space="preserve">Bureau du Sénégal | Lot R73 à côté du siège de la SONATEL | BP 5328 Dakar </w:t>
    </w:r>
    <w:proofErr w:type="spellStart"/>
    <w:r w:rsidRPr="007251FE">
      <w:rPr>
        <w:rFonts w:ascii="Arial" w:hAnsi="Arial" w:cs="Arial"/>
        <w:color w:val="0070C0"/>
        <w:sz w:val="12"/>
      </w:rPr>
      <w:t>Fann</w:t>
    </w:r>
    <w:proofErr w:type="spellEnd"/>
  </w:p>
  <w:p w14:paraId="797E6033" w14:textId="77777777" w:rsidR="007251FE" w:rsidRPr="007251FE" w:rsidRDefault="007251FE" w:rsidP="007251FE">
    <w:pPr>
      <w:pStyle w:val="Sansinterligne"/>
      <w:jc w:val="center"/>
      <w:rPr>
        <w:rFonts w:ascii="Arial" w:hAnsi="Arial" w:cs="Arial"/>
        <w:color w:val="0070C0"/>
        <w:sz w:val="12"/>
      </w:rPr>
    </w:pPr>
    <w:r w:rsidRPr="007251FE">
      <w:rPr>
        <w:rFonts w:ascii="Arial" w:hAnsi="Arial" w:cs="Arial"/>
        <w:color w:val="0070C0"/>
        <w:sz w:val="12"/>
      </w:rPr>
      <w:t xml:space="preserve">t. 33 869 74 79 (Office) | Fax : (221) 33 825 65 23 - </w:t>
    </w:r>
    <w:proofErr w:type="gramStart"/>
    <w:r w:rsidRPr="007251FE">
      <w:rPr>
        <w:rFonts w:ascii="Arial" w:hAnsi="Arial" w:cs="Arial"/>
        <w:color w:val="0070C0"/>
        <w:sz w:val="12"/>
      </w:rPr>
      <w:t>E-mail</w:t>
    </w:r>
    <w:proofErr w:type="gramEnd"/>
    <w:r w:rsidRPr="007251FE">
      <w:rPr>
        <w:rFonts w:ascii="Arial" w:hAnsi="Arial" w:cs="Arial"/>
        <w:color w:val="0070C0"/>
        <w:sz w:val="12"/>
      </w:rPr>
      <w:t> : intrah@intrahealth.org - www.intrahealth.org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6E54" w14:textId="77777777" w:rsidR="00BC5383" w:rsidRDefault="00BC5383" w:rsidP="007251FE">
      <w:pPr>
        <w:spacing w:after="0" w:line="240" w:lineRule="auto"/>
      </w:pPr>
      <w:r>
        <w:separator/>
      </w:r>
    </w:p>
  </w:footnote>
  <w:footnote w:type="continuationSeparator" w:id="0">
    <w:p w14:paraId="6DCD3B0F" w14:textId="77777777" w:rsidR="00BC5383" w:rsidRDefault="00BC5383" w:rsidP="00725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FE"/>
    <w:rsid w:val="00003EF5"/>
    <w:rsid w:val="007251FE"/>
    <w:rsid w:val="0098515E"/>
    <w:rsid w:val="00B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3148"/>
  <w15:chartTrackingRefBased/>
  <w15:docId w15:val="{32FD2C45-C861-4040-91E6-AB478632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51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1FE"/>
  </w:style>
  <w:style w:type="paragraph" w:styleId="Pieddepage">
    <w:name w:val="footer"/>
    <w:basedOn w:val="Normal"/>
    <w:link w:val="PieddepageCar"/>
    <w:uiPriority w:val="99"/>
    <w:unhideWhenUsed/>
    <w:rsid w:val="007251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1FE"/>
  </w:style>
  <w:style w:type="paragraph" w:styleId="Listecontinue">
    <w:name w:val="List Continue"/>
    <w:basedOn w:val="Normal"/>
    <w:rsid w:val="007251F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Sansinterligne">
    <w:name w:val="No Spacing"/>
    <w:uiPriority w:val="1"/>
    <w:qFormat/>
    <w:rsid w:val="00725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Cheikh Ahmadou Bamba Sambe</dc:creator>
  <cp:keywords/>
  <dc:description/>
  <cp:lastModifiedBy>Norbert Coulibaly</cp:lastModifiedBy>
  <cp:revision>2</cp:revision>
  <dcterms:created xsi:type="dcterms:W3CDTF">2019-03-12T18:53:00Z</dcterms:created>
  <dcterms:modified xsi:type="dcterms:W3CDTF">2020-01-30T16:22:00Z</dcterms:modified>
</cp:coreProperties>
</file>